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D3" w:rsidRPr="009B1DF6" w:rsidRDefault="00543AD3" w:rsidP="00543AD3">
      <w:pPr>
        <w:autoSpaceDE w:val="0"/>
        <w:autoSpaceDN w:val="0"/>
        <w:adjustRightInd w:val="0"/>
      </w:pPr>
    </w:p>
    <w:p w:rsidR="00543AD3" w:rsidRPr="009B1DF6" w:rsidRDefault="00543AD3" w:rsidP="00543A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DF6">
        <w:rPr>
          <w:b/>
          <w:sz w:val="28"/>
          <w:szCs w:val="28"/>
        </w:rPr>
        <w:t>FORMULARZ OFERTOWO CENOWY</w:t>
      </w:r>
    </w:p>
    <w:p w:rsidR="00543AD3" w:rsidRPr="009B1DF6" w:rsidRDefault="00543AD3" w:rsidP="00543AD3">
      <w:pPr>
        <w:autoSpaceDE w:val="0"/>
        <w:autoSpaceDN w:val="0"/>
        <w:adjustRightInd w:val="0"/>
        <w:jc w:val="center"/>
      </w:pPr>
      <w:r w:rsidRPr="009B1DF6">
        <w:t>Na wykonanie zamówienia o wartości poniżej 130 000 złotych.</w:t>
      </w:r>
    </w:p>
    <w:p w:rsidR="00543AD3" w:rsidRPr="009B1DF6" w:rsidRDefault="00543AD3" w:rsidP="00543AD3">
      <w:pPr>
        <w:jc w:val="right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B1DF6">
        <w:rPr>
          <w:b/>
          <w:bCs/>
        </w:rPr>
        <w:t>Nazwa (firma) i adres zamawiającego:</w:t>
      </w:r>
    </w:p>
    <w:p w:rsidR="00543AD3" w:rsidRPr="009B1DF6" w:rsidRDefault="00543AD3" w:rsidP="00543AD3">
      <w:pPr>
        <w:widowControl w:val="0"/>
        <w:autoSpaceDE w:val="0"/>
        <w:autoSpaceDN w:val="0"/>
        <w:adjustRightInd w:val="0"/>
        <w:jc w:val="both"/>
      </w:pP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  <w:jc w:val="both"/>
      </w:pPr>
      <w:r w:rsidRPr="009B1DF6">
        <w:t>Nazwa zamawiającego:</w:t>
      </w:r>
      <w:r w:rsidRPr="009B1DF6">
        <w:tab/>
        <w:t xml:space="preserve">Powiat Międzyrzecki – </w:t>
      </w:r>
      <w:r w:rsidRPr="0031530B">
        <w:rPr>
          <w:strike/>
        </w:rPr>
        <w:t>Starostwo Powiatowe</w:t>
      </w:r>
      <w:r w:rsidRPr="009B1DF6">
        <w:t xml:space="preserve"> / Zarząd Powiatu.</w:t>
      </w:r>
      <w:r w:rsidRPr="009B1DF6">
        <w:rPr>
          <w:vertAlign w:val="superscript"/>
        </w:rPr>
        <w:footnoteReference w:id="1"/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>Adres zamawiającego:</w:t>
      </w:r>
      <w:r w:rsidRPr="009B1DF6">
        <w:tab/>
      </w:r>
      <w:r w:rsidRPr="009B1DF6">
        <w:rPr>
          <w:highlight w:val="white"/>
        </w:rPr>
        <w:t xml:space="preserve">ul. </w:t>
      </w:r>
      <w:r w:rsidRPr="009B1DF6">
        <w:t>Przemysłowa 2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Kod Miejscowość: </w:t>
      </w:r>
      <w:r w:rsidRPr="009B1DF6">
        <w:tab/>
      </w:r>
      <w:r w:rsidRPr="009B1DF6">
        <w:rPr>
          <w:highlight w:val="white"/>
        </w:rPr>
        <w:t>66-300</w:t>
      </w:r>
      <w:r w:rsidRPr="009B1DF6">
        <w:t xml:space="preserve"> Międzyrzecz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Telefon: </w:t>
      </w:r>
      <w:r w:rsidRPr="009B1DF6">
        <w:tab/>
        <w:t xml:space="preserve">95 742-84-10 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Faks: </w:t>
      </w:r>
      <w:r w:rsidRPr="009B1DF6">
        <w:tab/>
        <w:t>95 742-84-11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strony internetowej: </w:t>
      </w:r>
      <w:r w:rsidRPr="009B1DF6">
        <w:tab/>
        <w:t>http://bip.powiat-miedzyrzecki.pl/</w:t>
      </w:r>
    </w:p>
    <w:p w:rsidR="00543AD3" w:rsidRPr="009B1DF6" w:rsidRDefault="00543AD3" w:rsidP="00543AD3">
      <w:pPr>
        <w:widowControl w:val="0"/>
        <w:tabs>
          <w:tab w:val="left" w:pos="2840"/>
        </w:tabs>
        <w:autoSpaceDE w:val="0"/>
        <w:autoSpaceDN w:val="0"/>
        <w:adjustRightInd w:val="0"/>
      </w:pPr>
      <w:r w:rsidRPr="009B1DF6">
        <w:t xml:space="preserve">Adres poczty elektronicznej: </w:t>
      </w:r>
      <w:r w:rsidRPr="009B1DF6">
        <w:tab/>
        <w:t>sekretariat@powiat-miedzyrzecki.pl</w:t>
      </w:r>
    </w:p>
    <w:p w:rsidR="00543AD3" w:rsidRPr="009B1DF6" w:rsidRDefault="00543AD3" w:rsidP="00543AD3">
      <w:pPr>
        <w:widowControl w:val="0"/>
        <w:rPr>
          <w:snapToGrid w:val="0"/>
          <w:highlight w:val="white"/>
        </w:rPr>
      </w:pPr>
      <w:r w:rsidRPr="009B1DF6">
        <w:t>Godziny pracy:</w:t>
      </w:r>
      <w:r w:rsidRPr="009B1DF6">
        <w:tab/>
      </w:r>
      <w:r w:rsidRPr="009B1DF6">
        <w:tab/>
      </w:r>
      <w:r w:rsidRPr="009B1DF6">
        <w:rPr>
          <w:snapToGrid w:val="0"/>
          <w:highlight w:val="white"/>
        </w:rPr>
        <w:t>poniedziałek: 8:00-16:00</w:t>
      </w:r>
    </w:p>
    <w:p w:rsidR="00543AD3" w:rsidRPr="009B1DF6" w:rsidRDefault="00543AD3" w:rsidP="00543AD3">
      <w:pPr>
        <w:widowControl w:val="0"/>
        <w:ind w:left="2124" w:firstLine="708"/>
        <w:rPr>
          <w:snapToGrid w:val="0"/>
        </w:rPr>
      </w:pPr>
      <w:r w:rsidRPr="009B1DF6">
        <w:rPr>
          <w:snapToGrid w:val="0"/>
          <w:highlight w:val="white"/>
        </w:rPr>
        <w:t>wtorek-piątek:7:00-15:00</w:t>
      </w:r>
      <w:r w:rsidRPr="009B1DF6">
        <w:rPr>
          <w:snapToGrid w:val="0"/>
        </w:rPr>
        <w:t xml:space="preserve"> </w:t>
      </w: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spacing w:after="200" w:line="276" w:lineRule="auto"/>
        <w:ind w:left="426" w:hanging="426"/>
        <w:contextualSpacing/>
        <w:rPr>
          <w:rFonts w:eastAsiaTheme="minorHAnsi"/>
          <w:b/>
          <w:lang w:eastAsia="en-US"/>
        </w:rPr>
      </w:pPr>
      <w:r w:rsidRPr="009B1DF6">
        <w:rPr>
          <w:rFonts w:eastAsiaTheme="minorHAnsi"/>
          <w:b/>
          <w:lang w:eastAsia="en-US"/>
        </w:rPr>
        <w:t>Opis przedmiotu zamówienia.</w:t>
      </w:r>
    </w:p>
    <w:p w:rsidR="001220CC" w:rsidRDefault="004C4F4B" w:rsidP="00834024">
      <w:pPr>
        <w:jc w:val="both"/>
        <w:rPr>
          <w:rFonts w:eastAsiaTheme="minorHAnsi"/>
          <w:lang w:eastAsia="en-US"/>
        </w:rPr>
      </w:pPr>
      <w:r w:rsidRPr="004C4F4B">
        <w:rPr>
          <w:rFonts w:eastAsiaTheme="minorHAnsi"/>
          <w:lang w:eastAsia="en-US"/>
        </w:rPr>
        <w:t xml:space="preserve">Przedmiotem zamówienia jest </w:t>
      </w:r>
      <w:r w:rsidR="00F173EF" w:rsidRPr="00F173EF">
        <w:rPr>
          <w:rFonts w:eastAsiaTheme="minorHAnsi"/>
          <w:lang w:eastAsia="en-US"/>
        </w:rPr>
        <w:t>pełnienie nadz</w:t>
      </w:r>
      <w:r w:rsidR="0031530B">
        <w:rPr>
          <w:rFonts w:eastAsiaTheme="minorHAnsi"/>
          <w:lang w:eastAsia="en-US"/>
        </w:rPr>
        <w:t>oru nad realizacją robót w ramach realizacji zadania pn.  ,,</w:t>
      </w:r>
      <w:r w:rsidR="00834024" w:rsidRPr="00834024">
        <w:t xml:space="preserve"> </w:t>
      </w:r>
      <w:r w:rsidR="00834024" w:rsidRPr="00834024">
        <w:rPr>
          <w:rFonts w:eastAsiaTheme="minorHAnsi"/>
          <w:lang w:eastAsia="en-US"/>
        </w:rPr>
        <w:t>Budowa Regionalnego Centrum Ped</w:t>
      </w:r>
      <w:r w:rsidR="00834024">
        <w:rPr>
          <w:rFonts w:eastAsiaTheme="minorHAnsi"/>
          <w:lang w:eastAsia="en-US"/>
        </w:rPr>
        <w:t xml:space="preserve">iatrii z pododdziałem zakaźnym </w:t>
      </w:r>
      <w:r w:rsidR="00834024" w:rsidRPr="00834024">
        <w:rPr>
          <w:rFonts w:eastAsiaTheme="minorHAnsi"/>
          <w:lang w:eastAsia="en-US"/>
        </w:rPr>
        <w:t>i nefrologicznym w Szpitalu Międzyrzeckim Sp. z o.o.</w:t>
      </w:r>
      <w:r w:rsidR="0031530B">
        <w:rPr>
          <w:rFonts w:eastAsiaTheme="minorHAnsi"/>
          <w:lang w:eastAsia="en-US"/>
        </w:rPr>
        <w:t>”.</w:t>
      </w:r>
    </w:p>
    <w:p w:rsidR="00F173EF" w:rsidRPr="009B1DF6" w:rsidRDefault="00F173EF" w:rsidP="0031530B">
      <w:pPr>
        <w:jc w:val="both"/>
        <w:rPr>
          <w:rFonts w:eastAsiaTheme="minorHAnsi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Tryb postępowania: Zapytanie ofertowe.</w:t>
      </w:r>
    </w:p>
    <w:p w:rsidR="00543AD3" w:rsidRPr="009B1DF6" w:rsidRDefault="00543AD3" w:rsidP="00543AD3">
      <w:pPr>
        <w:ind w:left="426"/>
        <w:rPr>
          <w:rFonts w:eastAsiaTheme="minorHAnsi"/>
          <w:b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21"/>
        </w:numPr>
        <w:ind w:left="426" w:hanging="426"/>
        <w:rPr>
          <w:rFonts w:eastAsiaTheme="minorHAnsi"/>
          <w:b/>
          <w:szCs w:val="22"/>
          <w:lang w:eastAsia="en-US"/>
        </w:rPr>
      </w:pPr>
      <w:r w:rsidRPr="009B1DF6">
        <w:rPr>
          <w:rFonts w:eastAsiaTheme="minorHAnsi"/>
          <w:b/>
          <w:szCs w:val="22"/>
          <w:lang w:eastAsia="en-US"/>
        </w:rPr>
        <w:t>Nazwa i adres WYKONAWCY.</w:t>
      </w:r>
    </w:p>
    <w:p w:rsidR="00543AD3" w:rsidRPr="009B1DF6" w:rsidRDefault="00543AD3" w:rsidP="00543AD3">
      <w:pPr>
        <w:spacing w:after="200" w:line="276" w:lineRule="auto"/>
        <w:ind w:left="720"/>
        <w:contextualSpacing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5092"/>
      </w:tblGrid>
      <w:tr w:rsidR="00543AD3" w:rsidRPr="009B1DF6" w:rsidTr="00634005">
        <w:trPr>
          <w:trHeight w:val="1810"/>
        </w:trPr>
        <w:tc>
          <w:tcPr>
            <w:tcW w:w="5000" w:type="pct"/>
          </w:tcPr>
          <w:p w:rsidR="00543AD3" w:rsidRPr="009B1DF6" w:rsidRDefault="00543AD3" w:rsidP="00634005">
            <w:pPr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(pieczęć Wykonawcy)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Oferuję wykonanie przedmiotu zamówienia za: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netto……………………………….zł.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netto: 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Cenę brutto:………………………….......zł.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brutto:………………………………………………………………………zł.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Podatek VAT:…………………………….zł.</w:t>
      </w:r>
    </w:p>
    <w:p w:rsidR="00543AD3" w:rsidRPr="009B1DF6" w:rsidRDefault="00543AD3" w:rsidP="00543AD3">
      <w:pPr>
        <w:ind w:left="720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Słownie podatek VAT:…………………………………………………………..………………………zł.</w:t>
      </w: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Pr="00F173EF" w:rsidRDefault="00F173EF" w:rsidP="00F173EF">
      <w:pPr>
        <w:ind w:left="72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C</w:t>
      </w:r>
      <w:r w:rsidRPr="00F173EF">
        <w:rPr>
          <w:rFonts w:eastAsiaTheme="minorHAnsi"/>
          <w:szCs w:val="22"/>
          <w:lang w:eastAsia="en-US"/>
        </w:rPr>
        <w:t>zas reakcji na wezwanie Zamawiającego – „R”</w:t>
      </w:r>
    </w:p>
    <w:p w:rsidR="00543AD3" w:rsidRDefault="00F173EF" w:rsidP="00F173EF">
      <w:pPr>
        <w:ind w:left="720"/>
        <w:rPr>
          <w:rFonts w:eastAsiaTheme="minorHAnsi"/>
          <w:szCs w:val="22"/>
          <w:lang w:eastAsia="en-US"/>
        </w:rPr>
      </w:pPr>
      <w:r w:rsidRPr="00F173EF">
        <w:rPr>
          <w:rFonts w:eastAsiaTheme="minorHAnsi"/>
          <w:szCs w:val="22"/>
          <w:lang w:eastAsia="en-US"/>
        </w:rPr>
        <w:t>W ramach tego kryterium zamawiający przyzna punkty za czas reakcji – czas stawienia się w razie pilnej konieczności na placu budowy, od otrzymania informacji (telefonicznej, potwierdzonej e-mailem) od Zamawiającego. Oferta  otrzyma punkty wg poniższych zasad:</w:t>
      </w: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Default="00F173EF" w:rsidP="00F173EF">
      <w:pPr>
        <w:ind w:left="720"/>
        <w:rPr>
          <w:rFonts w:eastAsiaTheme="minorHAnsi"/>
          <w:szCs w:val="22"/>
          <w:lang w:eastAsia="en-US"/>
        </w:rPr>
      </w:pPr>
    </w:p>
    <w:p w:rsidR="00F173EF" w:rsidRPr="009B1DF6" w:rsidRDefault="00F173EF" w:rsidP="00F173EF">
      <w:pPr>
        <w:ind w:left="720"/>
        <w:rPr>
          <w:rFonts w:eastAsiaTheme="minorHAnsi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016"/>
      </w:tblGrid>
      <w:tr w:rsidR="00F173EF" w:rsidRPr="00F173EF" w:rsidTr="00834024">
        <w:trPr>
          <w:trHeight w:val="396"/>
        </w:trPr>
        <w:tc>
          <w:tcPr>
            <w:tcW w:w="7088" w:type="dxa"/>
            <w:shd w:val="clear" w:color="auto" w:fill="E0E0E0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 w:rsidRPr="00F173EF">
              <w:rPr>
                <w:rFonts w:eastAsiaTheme="minorHAnsi"/>
                <w:b/>
                <w:szCs w:val="22"/>
                <w:lang w:eastAsia="en-US"/>
              </w:rPr>
              <w:lastRenderedPageBreak/>
              <w:t>Czas reakcji na wezwanie Zamawiającego:</w:t>
            </w:r>
          </w:p>
        </w:tc>
        <w:tc>
          <w:tcPr>
            <w:tcW w:w="2016" w:type="dxa"/>
            <w:shd w:val="clear" w:color="auto" w:fill="E0E0E0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Zaznaczyć</w:t>
            </w:r>
          </w:p>
        </w:tc>
      </w:tr>
      <w:tr w:rsidR="00F173EF" w:rsidRPr="00F173EF" w:rsidTr="00834024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Powyżej 4 godzin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834024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F173EF">
              <w:rPr>
                <w:rFonts w:eastAsiaTheme="minorHAnsi"/>
                <w:szCs w:val="22"/>
                <w:lang w:eastAsia="en-US"/>
              </w:rPr>
              <w:t>Od 3 do 4 godzin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F173EF" w:rsidRPr="00F173EF" w:rsidTr="00834024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F173EF" w:rsidRPr="00F173EF" w:rsidRDefault="00834024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Do 3</w:t>
            </w:r>
            <w:r w:rsidR="00F173EF" w:rsidRPr="00F173EF">
              <w:rPr>
                <w:rFonts w:eastAsiaTheme="minorHAnsi"/>
                <w:szCs w:val="22"/>
                <w:lang w:eastAsia="en-US"/>
              </w:rPr>
              <w:t xml:space="preserve"> godziny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F173EF" w:rsidRPr="00F173EF" w:rsidRDefault="00F173EF" w:rsidP="00F173EF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543AD3" w:rsidRDefault="00543AD3" w:rsidP="00543AD3">
      <w:pPr>
        <w:ind w:left="720"/>
        <w:rPr>
          <w:rFonts w:eastAsiaTheme="minorHAnsi"/>
          <w:szCs w:val="22"/>
          <w:lang w:eastAsia="en-US"/>
        </w:rPr>
      </w:pPr>
    </w:p>
    <w:p w:rsidR="00834024" w:rsidRPr="00834024" w:rsidRDefault="00834024" w:rsidP="00834024">
      <w:pPr>
        <w:ind w:left="360"/>
        <w:rPr>
          <w:rFonts w:eastAsiaTheme="minorHAnsi"/>
          <w:b/>
          <w:szCs w:val="22"/>
          <w:lang w:eastAsia="en-US"/>
        </w:rPr>
      </w:pPr>
      <w:r w:rsidRPr="00834024">
        <w:rPr>
          <w:rFonts w:eastAsiaTheme="minorHAnsi"/>
          <w:b/>
          <w:szCs w:val="22"/>
          <w:lang w:eastAsia="en-US"/>
        </w:rPr>
        <w:t>Doświadczenie w realizacji zadań w obiektach branży medycznej.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016"/>
      </w:tblGrid>
      <w:tr w:rsidR="00834024" w:rsidRPr="00834024" w:rsidTr="00397008">
        <w:trPr>
          <w:trHeight w:val="396"/>
        </w:trPr>
        <w:tc>
          <w:tcPr>
            <w:tcW w:w="7088" w:type="dxa"/>
            <w:shd w:val="clear" w:color="auto" w:fill="E0E0E0"/>
            <w:vAlign w:val="center"/>
          </w:tcPr>
          <w:p w:rsidR="00834024" w:rsidRPr="00834024" w:rsidRDefault="00834024" w:rsidP="00834024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 w:rsidRPr="00834024">
              <w:rPr>
                <w:rFonts w:eastAsiaTheme="minorHAnsi"/>
                <w:b/>
                <w:szCs w:val="22"/>
                <w:lang w:eastAsia="en-US"/>
              </w:rPr>
              <w:t>Doświadczenie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834024" w:rsidRPr="00834024" w:rsidRDefault="00834024" w:rsidP="00834024">
            <w:pPr>
              <w:ind w:left="720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Zaznaczyć</w:t>
            </w:r>
          </w:p>
        </w:tc>
      </w:tr>
      <w:tr w:rsidR="00834024" w:rsidRPr="00834024" w:rsidTr="00397008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834024" w:rsidRPr="00834024" w:rsidRDefault="00834024" w:rsidP="00834024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834024">
              <w:rPr>
                <w:rFonts w:eastAsiaTheme="minorHAnsi"/>
                <w:szCs w:val="22"/>
                <w:lang w:eastAsia="en-US"/>
              </w:rPr>
              <w:t>Brak nadzoru dotyczącego przedmiotu postępowania w obiektach Kategorii XI według ustawy Prawo Budowlane (Dz. U. z 2022 r., poz. 88 ze zm.)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024" w:rsidRPr="00834024" w:rsidRDefault="00834024" w:rsidP="00834024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  <w:tr w:rsidR="00834024" w:rsidRPr="00834024" w:rsidTr="00397008">
        <w:trPr>
          <w:trHeight w:val="380"/>
        </w:trPr>
        <w:tc>
          <w:tcPr>
            <w:tcW w:w="7088" w:type="dxa"/>
            <w:shd w:val="clear" w:color="auto" w:fill="auto"/>
            <w:vAlign w:val="center"/>
          </w:tcPr>
          <w:p w:rsidR="00834024" w:rsidRPr="00834024" w:rsidRDefault="00834024" w:rsidP="00834024">
            <w:pPr>
              <w:ind w:left="720"/>
              <w:rPr>
                <w:rFonts w:eastAsiaTheme="minorHAnsi"/>
                <w:szCs w:val="22"/>
                <w:lang w:eastAsia="en-US"/>
              </w:rPr>
            </w:pPr>
            <w:r w:rsidRPr="00834024">
              <w:rPr>
                <w:rFonts w:eastAsiaTheme="minorHAnsi"/>
                <w:szCs w:val="22"/>
                <w:lang w:eastAsia="en-US"/>
              </w:rPr>
              <w:t>Co najmniej jeden nadzór dotyczący przedmiotu postępowania w obiektach Kategorii XI według ustawy Prawo Budowlane (Dz. U. z 2022 r., poz. 88 ze zm.)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4024" w:rsidRPr="00834024" w:rsidRDefault="00834024" w:rsidP="00834024">
            <w:pPr>
              <w:ind w:left="720"/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F173EF" w:rsidRDefault="00F173EF" w:rsidP="00543AD3">
      <w:pPr>
        <w:ind w:left="720"/>
        <w:rPr>
          <w:rFonts w:eastAsiaTheme="minorHAnsi"/>
          <w:szCs w:val="22"/>
          <w:lang w:eastAsia="en-US"/>
        </w:rPr>
      </w:pPr>
    </w:p>
    <w:p w:rsidR="00834024" w:rsidRDefault="00834024" w:rsidP="00543AD3">
      <w:pPr>
        <w:ind w:left="720"/>
        <w:rPr>
          <w:rFonts w:eastAsiaTheme="minorHAnsi"/>
          <w:szCs w:val="22"/>
          <w:lang w:eastAsia="en-US"/>
        </w:rPr>
      </w:pPr>
    </w:p>
    <w:p w:rsidR="00834024" w:rsidRPr="009B1DF6" w:rsidRDefault="00834024" w:rsidP="00543AD3">
      <w:pPr>
        <w:ind w:left="72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Deklaruję ponadto: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Termin wykonania zamówienia:………………………………………………….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Okres gwarancji:…………………………………………………………………...</w:t>
      </w:r>
    </w:p>
    <w:p w:rsidR="00543AD3" w:rsidRPr="009B1DF6" w:rsidRDefault="00543AD3" w:rsidP="00543AD3">
      <w:pPr>
        <w:numPr>
          <w:ilvl w:val="0"/>
          <w:numId w:val="18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Inne:…………………………………………………………………………………</w:t>
      </w:r>
    </w:p>
    <w:p w:rsidR="00543AD3" w:rsidRPr="009B1DF6" w:rsidRDefault="00543AD3" w:rsidP="00543AD3">
      <w:pPr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Oświadczam, że: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opisem przedmiotu zamówienia i nie wnoszę do niego zastrzeżeń.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Zapoznałem się z projektem umowy i nie wnoszę do niego uwag.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Związani jesteśmy ofertą do:……………………………………………………...</w:t>
      </w:r>
    </w:p>
    <w:p w:rsidR="00543AD3" w:rsidRPr="009B1DF6" w:rsidRDefault="00543AD3" w:rsidP="00543AD3">
      <w:pPr>
        <w:numPr>
          <w:ilvl w:val="0"/>
          <w:numId w:val="19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W razie wybrania naszej oferty zobowiązujemy się do podpisania umowy na warunkach zawartych w zaproszeniu, w miejscu i terminie określonym przez Zamawiającego.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numPr>
          <w:ilvl w:val="0"/>
          <w:numId w:val="17"/>
        </w:numPr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Załącznikami do niniejszego formularza stanowiącymi integralną część oferty są: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numPr>
          <w:ilvl w:val="0"/>
          <w:numId w:val="20"/>
        </w:numPr>
        <w:spacing w:line="276" w:lineRule="auto"/>
        <w:rPr>
          <w:rFonts w:eastAsiaTheme="minorHAnsi"/>
          <w:szCs w:val="22"/>
          <w:lang w:eastAsia="en-US"/>
        </w:rPr>
      </w:pPr>
      <w:r w:rsidRPr="009B1DF6">
        <w:rPr>
          <w:rFonts w:eastAsiaTheme="minorHAnsi"/>
          <w:szCs w:val="22"/>
          <w:lang w:eastAsia="en-US"/>
        </w:rPr>
        <w:t>…………………………………..</w:t>
      </w: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ind w:left="1080"/>
        <w:rPr>
          <w:rFonts w:eastAsiaTheme="minorHAnsi"/>
          <w:szCs w:val="22"/>
          <w:lang w:eastAsia="en-US"/>
        </w:rPr>
      </w:pPr>
    </w:p>
    <w:p w:rsidR="00543AD3" w:rsidRPr="009B1DF6" w:rsidRDefault="00543AD3" w:rsidP="00543AD3">
      <w:pPr>
        <w:keepNext/>
        <w:ind w:left="360" w:right="-108" w:firstLine="66"/>
        <w:jc w:val="both"/>
        <w:outlineLvl w:val="4"/>
      </w:pPr>
      <w:r w:rsidRPr="009B1DF6">
        <w:t xml:space="preserve">______________________ osoba kontaktowa: ________________ tel. __________________ </w:t>
      </w:r>
    </w:p>
    <w:p w:rsidR="00543AD3" w:rsidRDefault="00543AD3" w:rsidP="00543AD3">
      <w:pPr>
        <w:spacing w:line="360" w:lineRule="auto"/>
        <w:ind w:right="-108"/>
      </w:pPr>
    </w:p>
    <w:p w:rsidR="00F268B7" w:rsidRPr="009B1DF6" w:rsidRDefault="00F268B7" w:rsidP="00543AD3">
      <w:pPr>
        <w:spacing w:line="360" w:lineRule="auto"/>
        <w:ind w:right="-108"/>
      </w:pPr>
      <w:r>
        <w:t>e-mail:……………………………….</w:t>
      </w:r>
      <w:bookmarkStart w:id="0" w:name="_GoBack"/>
      <w:bookmarkEnd w:id="0"/>
    </w:p>
    <w:p w:rsidR="00543AD3" w:rsidRPr="00FD0FC8" w:rsidRDefault="00543AD3" w:rsidP="00543AD3">
      <w:pPr>
        <w:widowControl w:val="0"/>
        <w:ind w:right="-108"/>
        <w:rPr>
          <w:kern w:val="16"/>
        </w:rPr>
      </w:pPr>
      <w:r w:rsidRPr="00FD0FC8">
        <w:rPr>
          <w:kern w:val="16"/>
        </w:rPr>
        <w:t>&lt;Miejscowość, data&gt;</w:t>
      </w:r>
    </w:p>
    <w:p w:rsidR="00543AD3" w:rsidRPr="009B1DF6" w:rsidRDefault="00543AD3" w:rsidP="00543AD3">
      <w:pPr>
        <w:ind w:left="4536" w:right="-108"/>
        <w:rPr>
          <w:b/>
        </w:rPr>
      </w:pPr>
    </w:p>
    <w:p w:rsidR="00543AD3" w:rsidRPr="009B1DF6" w:rsidRDefault="00543AD3" w:rsidP="00543AD3">
      <w:pPr>
        <w:ind w:left="4536" w:right="-108"/>
        <w:jc w:val="right"/>
        <w:rPr>
          <w:b/>
        </w:rPr>
      </w:pPr>
      <w:r w:rsidRPr="009B1DF6">
        <w:rPr>
          <w:b/>
        </w:rPr>
        <w:t>__________________________________________________________</w:t>
      </w:r>
    </w:p>
    <w:p w:rsidR="00543AD3" w:rsidRPr="007E3F40" w:rsidRDefault="00543AD3" w:rsidP="00543AD3">
      <w:pPr>
        <w:shd w:val="clear" w:color="auto" w:fill="FFFFFF"/>
        <w:tabs>
          <w:tab w:val="left" w:pos="9528"/>
        </w:tabs>
        <w:ind w:left="4536" w:right="-108"/>
        <w:jc w:val="right"/>
      </w:pPr>
      <w:r w:rsidRPr="007E3F40">
        <w:t xml:space="preserve">( podpis </w:t>
      </w:r>
      <w:r>
        <w:t>Wykonawcy - osoby upoważnionej)</w:t>
      </w: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543AD3" w:rsidRPr="009B1DF6" w:rsidRDefault="00543AD3" w:rsidP="00543AD3">
      <w:pPr>
        <w:autoSpaceDE w:val="0"/>
        <w:autoSpaceDN w:val="0"/>
        <w:adjustRightInd w:val="0"/>
        <w:ind w:firstLine="708"/>
        <w:rPr>
          <w:b/>
        </w:rPr>
      </w:pPr>
    </w:p>
    <w:p w:rsidR="00440555" w:rsidRPr="00543AD3" w:rsidRDefault="00F268B7" w:rsidP="00543AD3"/>
    <w:sectPr w:rsidR="00440555" w:rsidRPr="00543AD3" w:rsidSect="004D26E6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09" w:rsidRDefault="002D2A09" w:rsidP="00836347">
      <w:r>
        <w:separator/>
      </w:r>
    </w:p>
  </w:endnote>
  <w:endnote w:type="continuationSeparator" w:id="0">
    <w:p w:rsidR="002D2A09" w:rsidRDefault="002D2A09" w:rsidP="008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09" w:rsidRDefault="002D2A09" w:rsidP="00836347">
      <w:r>
        <w:separator/>
      </w:r>
    </w:p>
  </w:footnote>
  <w:footnote w:type="continuationSeparator" w:id="0">
    <w:p w:rsidR="002D2A09" w:rsidRDefault="002D2A09" w:rsidP="00836347">
      <w:r>
        <w:continuationSeparator/>
      </w:r>
    </w:p>
  </w:footnote>
  <w:footnote w:id="1">
    <w:p w:rsidR="00543AD3" w:rsidRDefault="00543AD3" w:rsidP="00543A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F5F"/>
    <w:multiLevelType w:val="hybridMultilevel"/>
    <w:tmpl w:val="42E0F64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5D99"/>
    <w:multiLevelType w:val="multilevel"/>
    <w:tmpl w:val="8026A29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F4857"/>
    <w:multiLevelType w:val="hybridMultilevel"/>
    <w:tmpl w:val="E65A9D32"/>
    <w:lvl w:ilvl="0" w:tplc="D396A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6136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33114"/>
    <w:multiLevelType w:val="multilevel"/>
    <w:tmpl w:val="F6441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731258"/>
    <w:multiLevelType w:val="multilevel"/>
    <w:tmpl w:val="2966A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E947F0D"/>
    <w:multiLevelType w:val="multilevel"/>
    <w:tmpl w:val="C7DCB5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42C00815"/>
    <w:multiLevelType w:val="hybridMultilevel"/>
    <w:tmpl w:val="FC98F98E"/>
    <w:lvl w:ilvl="0" w:tplc="86D40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C83C2D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9473A"/>
    <w:multiLevelType w:val="hybridMultilevel"/>
    <w:tmpl w:val="2F542A7A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074EF"/>
    <w:multiLevelType w:val="hybridMultilevel"/>
    <w:tmpl w:val="F728734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C1D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B1B0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433A1C"/>
    <w:multiLevelType w:val="hybridMultilevel"/>
    <w:tmpl w:val="137C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16"/>
  </w:num>
  <w:num w:numId="6">
    <w:abstractNumId w:val="21"/>
  </w:num>
  <w:num w:numId="7">
    <w:abstractNumId w:val="3"/>
  </w:num>
  <w:num w:numId="8">
    <w:abstractNumId w:val="20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19"/>
  </w:num>
  <w:num w:numId="14">
    <w:abstractNumId w:val="12"/>
  </w:num>
  <w:num w:numId="15">
    <w:abstractNumId w:val="14"/>
  </w:num>
  <w:num w:numId="16">
    <w:abstractNumId w:val="5"/>
  </w:num>
  <w:num w:numId="17">
    <w:abstractNumId w:val="6"/>
  </w:num>
  <w:num w:numId="18">
    <w:abstractNumId w:val="7"/>
  </w:num>
  <w:num w:numId="19">
    <w:abstractNumId w:val="17"/>
  </w:num>
  <w:num w:numId="20">
    <w:abstractNumId w:val="15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E6"/>
    <w:rsid w:val="001220CC"/>
    <w:rsid w:val="00297478"/>
    <w:rsid w:val="002D2A09"/>
    <w:rsid w:val="0031530B"/>
    <w:rsid w:val="004C4F4B"/>
    <w:rsid w:val="004C519D"/>
    <w:rsid w:val="004D26E6"/>
    <w:rsid w:val="0053101A"/>
    <w:rsid w:val="00543AD3"/>
    <w:rsid w:val="005D7F4E"/>
    <w:rsid w:val="0082218D"/>
    <w:rsid w:val="00834024"/>
    <w:rsid w:val="00836347"/>
    <w:rsid w:val="00B03FC3"/>
    <w:rsid w:val="00B15C3C"/>
    <w:rsid w:val="00C44409"/>
    <w:rsid w:val="00D9437E"/>
    <w:rsid w:val="00DA78C3"/>
    <w:rsid w:val="00E33EEF"/>
    <w:rsid w:val="00F173EF"/>
    <w:rsid w:val="00F268B7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363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6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363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2023-05-23T07:15:00Z</dcterms:created>
  <dcterms:modified xsi:type="dcterms:W3CDTF">2023-05-23T07:46:00Z</dcterms:modified>
</cp:coreProperties>
</file>